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南银理财珠联璧合鑫逸稳半年142期封闭式公募人民币理财产品（YC70142）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YC70142)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8,482,360.95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