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南银理财珠联璧合鑫逸稳三个月106期封闭式公募人民币理财产品（YB80106）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YB80106)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30,732,459.88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