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南银理财珠联璧合鑫逸稳半年135期封闭式公募人民币理财产品（YC70135）每周净值公告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，内部销售代码YC70135)成立于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593,009.05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